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70" w:rsidRPr="00496B31" w:rsidRDefault="00280770" w:rsidP="0028077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7 к </w:t>
      </w:r>
    </w:p>
    <w:p w:rsidR="00280770" w:rsidRPr="00496B31" w:rsidRDefault="00280770" w:rsidP="0028077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Правилам доступа в личный кабинет акционера и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использования системы электронного голосования Garant-voting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96B3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280770" w:rsidRPr="00496B31" w:rsidRDefault="00280770" w:rsidP="00280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pacing w:val="-6"/>
          <w:sz w:val="24"/>
          <w:szCs w:val="24"/>
        </w:rPr>
        <w:t>на внесение изменений в данные Пользователя – юридического лица</w:t>
      </w:r>
    </w:p>
    <w:p w:rsidR="00280770" w:rsidRPr="00496B31" w:rsidRDefault="00280770" w:rsidP="00280770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280770" w:rsidRPr="00496B31" w:rsidRDefault="00280770" w:rsidP="00280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>(полное наименование юридического лица)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 xml:space="preserve">(ОГРН, дата присвоения ОГРН, наименование регистрирующего органа, ИНН (для российского юридического лица), 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>номер в торговом реестре (ином учетном регистре), дата государственной регистрации (присвоения номера), наименование регистрирующего органа (для иностранного юридического лица))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____________________________________________________________________________*,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 xml:space="preserve">(наименование должности лица, действующего на основании устава юридического лица, фамилия, имя, отчество) 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</w:p>
    <w:p w:rsidR="00280770" w:rsidRPr="00496B31" w:rsidRDefault="00280770" w:rsidP="00280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логин в ЛКА/Системе: _________________________________________________________________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именуемый далее Пользователь, настоящим просит произвести замену ранее представленных мною данных на данные, указанные выше.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 /___________________/</w:t>
      </w:r>
      <w:r w:rsidRPr="00496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6B31">
        <w:rPr>
          <w:rFonts w:ascii="Times New Roman" w:hAnsi="Times New Roman" w:cs="Times New Roman"/>
          <w:sz w:val="24"/>
          <w:szCs w:val="24"/>
        </w:rPr>
        <w:t xml:space="preserve"> «___» __________ 201__г.</w:t>
      </w: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70" w:rsidRPr="00496B31" w:rsidRDefault="00280770" w:rsidP="002807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F30" w:rsidRDefault="00280770" w:rsidP="00280770">
      <w:r w:rsidRPr="00496B31">
        <w:rPr>
          <w:rFonts w:ascii="Times New Roman" w:hAnsi="Times New Roman" w:cs="Times New Roman"/>
          <w:szCs w:val="24"/>
        </w:rPr>
        <w:t>* Указываются новые данные Пользователя</w:t>
      </w:r>
      <w:bookmarkStart w:id="0" w:name="_GoBack"/>
      <w:bookmarkEnd w:id="0"/>
    </w:p>
    <w:sectPr w:rsidR="005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70"/>
    <w:rsid w:val="00280770"/>
    <w:rsid w:val="00563F30"/>
    <w:rsid w:val="00A2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B6753-2CB9-4888-A859-B28F45E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Видякин Игорь Андреевич</dc:creator>
  <cp:keywords/>
  <dc:description/>
  <cp:lastModifiedBy>Видякин Игорь Андреевич</cp:lastModifiedBy>
  <cp:revision>1</cp:revision>
  <dcterms:created xsi:type="dcterms:W3CDTF">2017-10-23T08:23:00Z</dcterms:created>
  <dcterms:modified xsi:type="dcterms:W3CDTF">2017-10-23T08:23:00Z</dcterms:modified>
</cp:coreProperties>
</file>